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CE62D8" w14:textId="77777777" w:rsidR="0078230E" w:rsidRPr="00150CEF" w:rsidRDefault="0078230E">
      <w:pPr>
        <w:rPr>
          <w:rFonts w:ascii="UD デジタル 教科書体 NK-R" w:eastAsia="UD デジタル 教科書体 NK-R" w:hAnsi="ＭＳ ゴシック"/>
          <w:sz w:val="23"/>
          <w:szCs w:val="23"/>
        </w:rPr>
      </w:pPr>
      <w:r w:rsidRPr="00150CEF">
        <w:rPr>
          <w:rFonts w:ascii="UD デジタル 教科書体 NK-R" w:eastAsia="UD デジタル 教科書体 NK-R" w:hAnsi="ＭＳ ゴシック" w:hint="eastAsia"/>
          <w:sz w:val="23"/>
          <w:szCs w:val="23"/>
        </w:rPr>
        <w:t>様式</w:t>
      </w:r>
      <w:r w:rsidR="00972CD1" w:rsidRPr="00150CEF">
        <w:rPr>
          <w:rFonts w:ascii="UD デジタル 教科書体 NK-R" w:eastAsia="UD デジタル 教科書体 NK-R" w:hAnsi="ＭＳ ゴシック" w:hint="eastAsia"/>
          <w:sz w:val="23"/>
          <w:szCs w:val="23"/>
        </w:rPr>
        <w:t xml:space="preserve">　Ａ</w:t>
      </w:r>
    </w:p>
    <w:p w14:paraId="46B2D933" w14:textId="77777777" w:rsidR="0078230E" w:rsidRPr="00150CEF" w:rsidRDefault="00752089">
      <w:pPr>
        <w:jc w:val="right"/>
        <w:rPr>
          <w:rFonts w:ascii="UD デジタル 教科書体 NK-R" w:eastAsia="UD デジタル 教科書体 NK-R" w:hAnsi="ＭＳ 明朝"/>
          <w:sz w:val="23"/>
          <w:szCs w:val="23"/>
        </w:rPr>
      </w:pPr>
      <w:r w:rsidRPr="00150CEF">
        <w:rPr>
          <w:rFonts w:ascii="UD デジタル 教科書体 NK-R" w:eastAsia="UD デジタル 教科書体 NK-R" w:hAnsi="ＭＳ 明朝" w:hint="eastAsia"/>
          <w:sz w:val="23"/>
          <w:szCs w:val="23"/>
        </w:rPr>
        <w:t xml:space="preserve">令和　</w:t>
      </w:r>
      <w:r w:rsidR="0078230E" w:rsidRPr="00150CEF">
        <w:rPr>
          <w:rFonts w:ascii="UD デジタル 教科書体 NK-R" w:eastAsia="UD デジタル 教科書体 NK-R" w:hAnsi="ＭＳ 明朝" w:hint="eastAsia"/>
          <w:sz w:val="23"/>
          <w:szCs w:val="23"/>
        </w:rPr>
        <w:t>年　　月　　日</w:t>
      </w:r>
    </w:p>
    <w:p w14:paraId="56436679" w14:textId="77777777" w:rsidR="00446BCD" w:rsidRPr="00150CEF" w:rsidRDefault="00446BCD" w:rsidP="00972CD1">
      <w:pPr>
        <w:pStyle w:val="a5"/>
        <w:ind w:leftChars="228" w:left="479"/>
        <w:rPr>
          <w:rFonts w:ascii="UD デジタル 教科書体 NK-R" w:eastAsia="UD デジタル 教科書体 NK-R" w:hAnsi="ＭＳ ゴシック"/>
          <w:sz w:val="23"/>
          <w:szCs w:val="23"/>
        </w:rPr>
      </w:pPr>
    </w:p>
    <w:p w14:paraId="72BF0DD7" w14:textId="77777777" w:rsidR="0078230E" w:rsidRPr="00150CEF" w:rsidRDefault="00972CD1" w:rsidP="00972CD1">
      <w:pPr>
        <w:pStyle w:val="a5"/>
        <w:ind w:leftChars="228" w:left="479"/>
        <w:rPr>
          <w:rFonts w:ascii="UD デジタル 教科書体 NK-R" w:eastAsia="UD デジタル 教科書体 NK-R"/>
          <w:sz w:val="28"/>
          <w:szCs w:val="23"/>
        </w:rPr>
      </w:pPr>
      <w:r w:rsidRPr="00150CEF">
        <w:rPr>
          <w:rFonts w:ascii="UD デジタル 教科書体 NK-R" w:eastAsia="UD デジタル 教科書体 NK-R" w:hAnsi="ＭＳ ゴシック" w:hint="eastAsia"/>
          <w:sz w:val="28"/>
          <w:szCs w:val="23"/>
        </w:rPr>
        <w:t>個人情報の管理保護に関する誓約証明書</w:t>
      </w:r>
    </w:p>
    <w:p w14:paraId="2682E1CD" w14:textId="77777777" w:rsidR="00F12C32" w:rsidRPr="00150CEF" w:rsidRDefault="00F12C32">
      <w:pPr>
        <w:rPr>
          <w:rFonts w:ascii="UD デジタル 教科書体 NK-R" w:eastAsia="UD デジタル 教科書体 NK-R"/>
          <w:sz w:val="23"/>
          <w:szCs w:val="23"/>
        </w:rPr>
      </w:pPr>
    </w:p>
    <w:p w14:paraId="061D3025" w14:textId="77777777" w:rsidR="00F12C32" w:rsidRPr="00150CEF" w:rsidRDefault="00F12C32">
      <w:pPr>
        <w:rPr>
          <w:rFonts w:ascii="UD デジタル 教科書体 NK-R" w:eastAsia="UD デジタル 教科書体 NK-R"/>
          <w:sz w:val="23"/>
          <w:szCs w:val="23"/>
        </w:rPr>
      </w:pPr>
      <w:r w:rsidRPr="00150CEF">
        <w:rPr>
          <w:rFonts w:ascii="UD デジタル 教科書体 NK-R" w:eastAsia="UD デジタル 教科書体 NK-R" w:hint="eastAsia"/>
          <w:sz w:val="23"/>
          <w:szCs w:val="23"/>
        </w:rPr>
        <w:t xml:space="preserve">　（</w:t>
      </w:r>
      <w:r w:rsidR="002B32CE" w:rsidRPr="00150CEF">
        <w:rPr>
          <w:rFonts w:ascii="UD デジタル 教科書体 NK-R" w:eastAsia="UD デジタル 教科書体 NK-R" w:hint="eastAsia"/>
          <w:sz w:val="23"/>
          <w:szCs w:val="23"/>
        </w:rPr>
        <w:t>宛</w:t>
      </w:r>
      <w:r w:rsidRPr="00150CEF">
        <w:rPr>
          <w:rFonts w:ascii="UD デジタル 教科書体 NK-R" w:eastAsia="UD デジタル 教科書体 NK-R" w:hint="eastAsia"/>
          <w:sz w:val="23"/>
          <w:szCs w:val="23"/>
        </w:rPr>
        <w:t>先）奈良市長</w:t>
      </w:r>
    </w:p>
    <w:p w14:paraId="28CCB789" w14:textId="77777777" w:rsidR="00F12C32" w:rsidRPr="00150CEF" w:rsidRDefault="00F12C32">
      <w:pPr>
        <w:rPr>
          <w:rFonts w:ascii="UD デジタル 教科書体 NK-R" w:eastAsia="UD デジタル 教科書体 NK-R"/>
          <w:sz w:val="23"/>
          <w:szCs w:val="23"/>
        </w:rPr>
      </w:pPr>
    </w:p>
    <w:p w14:paraId="50A9D02B" w14:textId="77777777" w:rsidR="001203C4" w:rsidRPr="00150CEF" w:rsidRDefault="001203C4">
      <w:pPr>
        <w:rPr>
          <w:rFonts w:ascii="UD デジタル 教科書体 NK-R" w:eastAsia="UD デジタル 教科書体 NK-R"/>
          <w:sz w:val="23"/>
          <w:szCs w:val="23"/>
        </w:rPr>
      </w:pPr>
    </w:p>
    <w:p w14:paraId="1DA3F3D0" w14:textId="77777777" w:rsidR="008D0A6B" w:rsidRPr="00150CEF" w:rsidRDefault="00900CB6" w:rsidP="008D0A6B">
      <w:pPr>
        <w:pStyle w:val="a6"/>
        <w:ind w:leftChars="271" w:left="569" w:right="720" w:firstLineChars="1462" w:firstLine="3363"/>
        <w:jc w:val="both"/>
        <w:rPr>
          <w:rFonts w:ascii="UD デジタル 教科書体 NK-R" w:eastAsia="UD デジタル 教科書体 NK-R"/>
          <w:sz w:val="23"/>
          <w:szCs w:val="23"/>
        </w:rPr>
      </w:pPr>
      <w:r w:rsidRPr="00150CEF">
        <w:rPr>
          <w:rFonts w:ascii="UD デジタル 教科書体 NK-R" w:eastAsia="UD デジタル 教科書体 NK-R" w:hint="eastAsia"/>
          <w:kern w:val="0"/>
          <w:sz w:val="23"/>
          <w:szCs w:val="23"/>
        </w:rPr>
        <w:t>（申請者）</w:t>
      </w:r>
    </w:p>
    <w:p w14:paraId="35CD4582" w14:textId="77777777" w:rsidR="008D0A6B" w:rsidRPr="00150CEF" w:rsidRDefault="008D0A6B" w:rsidP="00150CEF">
      <w:pPr>
        <w:pStyle w:val="a6"/>
        <w:wordWrap w:val="0"/>
        <w:ind w:right="460"/>
        <w:rPr>
          <w:rFonts w:ascii="UD デジタル 教科書体 NK-R" w:eastAsia="UD デジタル 教科書体 NK-R"/>
          <w:sz w:val="23"/>
          <w:szCs w:val="23"/>
        </w:rPr>
      </w:pPr>
      <w:r w:rsidRPr="00150CEF">
        <w:rPr>
          <w:rFonts w:ascii="UD デジタル 教科書体 NK-R" w:eastAsia="UD デジタル 教科書体 NK-R" w:hint="eastAsia"/>
          <w:sz w:val="23"/>
          <w:szCs w:val="23"/>
        </w:rPr>
        <w:t xml:space="preserve">事務所の所在地　　　　　　　　　　　　　</w:t>
      </w:r>
    </w:p>
    <w:p w14:paraId="1EF068FD" w14:textId="77777777" w:rsidR="008D0A6B" w:rsidRPr="00150CEF" w:rsidRDefault="008D0A6B" w:rsidP="008D0A6B">
      <w:pPr>
        <w:jc w:val="right"/>
        <w:rPr>
          <w:rFonts w:ascii="UD デジタル 教科書体 NK-R" w:eastAsia="UD デジタル 教科書体 NK-R"/>
          <w:sz w:val="23"/>
          <w:szCs w:val="23"/>
        </w:rPr>
      </w:pPr>
    </w:p>
    <w:p w14:paraId="07F886CF" w14:textId="77777777" w:rsidR="008D0A6B" w:rsidRPr="00150CEF" w:rsidRDefault="008D0A6B" w:rsidP="00150CEF">
      <w:pPr>
        <w:wordWrap w:val="0"/>
        <w:ind w:right="920"/>
        <w:jc w:val="right"/>
        <w:rPr>
          <w:rFonts w:ascii="UD デジタル 教科書体 NK-R" w:eastAsia="UD デジタル 教科書体 NK-R"/>
          <w:sz w:val="23"/>
          <w:szCs w:val="23"/>
        </w:rPr>
      </w:pPr>
      <w:r w:rsidRPr="00150CEF">
        <w:rPr>
          <w:rFonts w:ascii="UD デジタル 教科書体 NK-R" w:eastAsia="UD デジタル 教科書体 NK-R" w:hint="eastAsia"/>
          <w:sz w:val="23"/>
          <w:szCs w:val="23"/>
        </w:rPr>
        <w:t xml:space="preserve">団体名　　　　　　　　　　　　　　　　</w:t>
      </w:r>
      <w:r w:rsidR="004821FF" w:rsidRPr="00150CEF">
        <w:rPr>
          <w:rFonts w:ascii="UD デジタル 教科書体 NK-R" w:eastAsia="UD デジタル 教科書体 NK-R" w:hint="eastAsia"/>
          <w:sz w:val="23"/>
          <w:szCs w:val="23"/>
        </w:rPr>
        <w:t xml:space="preserve">　</w:t>
      </w:r>
    </w:p>
    <w:p w14:paraId="64585EF5" w14:textId="77777777" w:rsidR="008D0A6B" w:rsidRPr="00150CEF" w:rsidRDefault="008D0A6B" w:rsidP="008D0A6B">
      <w:pPr>
        <w:jc w:val="right"/>
        <w:rPr>
          <w:rFonts w:ascii="UD デジタル 教科書体 NK-R" w:eastAsia="UD デジタル 教科書体 NK-R"/>
          <w:sz w:val="23"/>
          <w:szCs w:val="23"/>
        </w:rPr>
      </w:pPr>
    </w:p>
    <w:p w14:paraId="2D3FB9D7" w14:textId="159A85D2" w:rsidR="008D0A6B" w:rsidRPr="00150CEF" w:rsidRDefault="008D0A6B" w:rsidP="00150CEF">
      <w:pPr>
        <w:wordWrap w:val="0"/>
        <w:ind w:right="460"/>
        <w:jc w:val="right"/>
        <w:rPr>
          <w:rFonts w:ascii="UD デジタル 教科書体 NK-R" w:eastAsia="UD デジタル 教科書体 NK-R"/>
          <w:sz w:val="23"/>
          <w:szCs w:val="23"/>
        </w:rPr>
      </w:pPr>
      <w:r w:rsidRPr="00150CEF">
        <w:rPr>
          <w:rFonts w:ascii="UD デジタル 教科書体 NK-R" w:eastAsia="UD デジタル 教科書体 NK-R" w:hint="eastAsia"/>
          <w:sz w:val="23"/>
          <w:szCs w:val="23"/>
        </w:rPr>
        <w:t>代表者名</w:t>
      </w:r>
      <w:r w:rsidR="004821FF" w:rsidRPr="00150CEF">
        <w:rPr>
          <w:rFonts w:ascii="UD デジタル 教科書体 NK-R" w:eastAsia="UD デジタル 教科書体 NK-R" w:hint="eastAsia"/>
          <w:sz w:val="23"/>
          <w:szCs w:val="23"/>
        </w:rPr>
        <w:t xml:space="preserve">　</w:t>
      </w:r>
      <w:r w:rsidRPr="00150CEF">
        <w:rPr>
          <w:rFonts w:ascii="UD デジタル 教科書体 NK-R" w:eastAsia="UD デジタル 教科書体 NK-R" w:hint="eastAsia"/>
          <w:sz w:val="23"/>
          <w:szCs w:val="23"/>
        </w:rPr>
        <w:t xml:space="preserve">　　　　　　　　　　　　　　</w:t>
      </w:r>
      <w:r w:rsidR="004E438B">
        <w:rPr>
          <w:rFonts w:ascii="UD デジタル 教科書体 NK-R" w:eastAsia="UD デジタル 教科書体 NK-R" w:hint="eastAsia"/>
          <w:sz w:val="23"/>
          <w:szCs w:val="23"/>
        </w:rPr>
        <w:t xml:space="preserve">　　　　</w:t>
      </w:r>
    </w:p>
    <w:p w14:paraId="00C948F9" w14:textId="77777777" w:rsidR="008D0A6B" w:rsidRPr="00150CEF" w:rsidRDefault="008D0A6B" w:rsidP="008D0A6B">
      <w:pPr>
        <w:jc w:val="right"/>
        <w:rPr>
          <w:rFonts w:ascii="UD デジタル 教科書体 NK-R" w:eastAsia="UD デジタル 教科書体 NK-R"/>
          <w:sz w:val="23"/>
          <w:szCs w:val="23"/>
        </w:rPr>
      </w:pPr>
    </w:p>
    <w:p w14:paraId="45012018" w14:textId="77777777" w:rsidR="00F12C32" w:rsidRPr="00150CEF" w:rsidRDefault="00F12C32" w:rsidP="00F12C32">
      <w:pPr>
        <w:rPr>
          <w:rFonts w:ascii="UD デジタル 教科書体 NK-R" w:eastAsia="UD デジタル 教科書体 NK-R" w:hAnsi="ＭＳ 明朝"/>
          <w:sz w:val="23"/>
          <w:szCs w:val="23"/>
        </w:rPr>
      </w:pPr>
    </w:p>
    <w:p w14:paraId="573915EE" w14:textId="77777777" w:rsidR="007E213C" w:rsidRPr="00150CEF" w:rsidRDefault="00F12C32" w:rsidP="00B9709C">
      <w:pPr>
        <w:rPr>
          <w:rFonts w:ascii="UD デジタル 教科書体 NK-R" w:eastAsia="UD デジタル 教科書体 NK-R" w:hAnsi="ＭＳ 明朝"/>
          <w:sz w:val="23"/>
          <w:szCs w:val="23"/>
        </w:rPr>
      </w:pPr>
      <w:r w:rsidRPr="00150CEF">
        <w:rPr>
          <w:rFonts w:ascii="UD デジタル 教科書体 NK-R" w:eastAsia="UD デジタル 教科書体 NK-R" w:hAnsi="ＭＳ 明朝" w:hint="eastAsia"/>
          <w:sz w:val="23"/>
          <w:szCs w:val="23"/>
        </w:rPr>
        <w:t xml:space="preserve">　</w:t>
      </w:r>
      <w:r w:rsidR="00AE2849" w:rsidRPr="00150CEF">
        <w:rPr>
          <w:rFonts w:ascii="UD デジタル 教科書体 NK-R" w:eastAsia="UD デジタル 教科書体 NK-R" w:hAnsi="ＭＳ 明朝" w:hint="eastAsia"/>
          <w:sz w:val="23"/>
          <w:szCs w:val="23"/>
        </w:rPr>
        <w:t>奈良市</w:t>
      </w:r>
      <w:r w:rsidR="007B0D41" w:rsidRPr="00150CEF">
        <w:rPr>
          <w:rFonts w:ascii="UD デジタル 教科書体 NK-R" w:eastAsia="UD デジタル 教科書体 NK-R" w:hint="eastAsia"/>
          <w:sz w:val="23"/>
          <w:szCs w:val="23"/>
        </w:rPr>
        <w:t>地域子育て支援</w:t>
      </w:r>
      <w:r w:rsidR="00B81356" w:rsidRPr="00150CEF">
        <w:rPr>
          <w:rFonts w:ascii="UD デジタル 教科書体 NK-R" w:eastAsia="UD デジタル 教科書体 NK-R" w:hint="eastAsia"/>
          <w:sz w:val="23"/>
          <w:szCs w:val="23"/>
        </w:rPr>
        <w:t>拠点</w:t>
      </w:r>
      <w:r w:rsidR="00AE2849" w:rsidRPr="00150CEF">
        <w:rPr>
          <w:rFonts w:ascii="UD デジタル 教科書体 NK-R" w:eastAsia="UD デジタル 教科書体 NK-R" w:hAnsi="ＭＳ 明朝" w:hint="eastAsia"/>
          <w:sz w:val="23"/>
          <w:szCs w:val="23"/>
        </w:rPr>
        <w:t>事業</w:t>
      </w:r>
      <w:r w:rsidR="00972CD1" w:rsidRPr="00150CEF">
        <w:rPr>
          <w:rFonts w:ascii="UD デジタル 教科書体 NK-R" w:eastAsia="UD デジタル 教科書体 NK-R" w:hAnsi="ＭＳ 明朝" w:hint="eastAsia"/>
          <w:sz w:val="23"/>
          <w:szCs w:val="23"/>
        </w:rPr>
        <w:t>を実施するにあたり、</w:t>
      </w:r>
      <w:r w:rsidR="001D0A1C" w:rsidRPr="00150CEF">
        <w:rPr>
          <w:rFonts w:ascii="UD デジタル 教科書体 NK-R" w:eastAsia="UD デジタル 教科書体 NK-R" w:hAnsi="ＭＳ 明朝" w:hint="eastAsia"/>
          <w:sz w:val="23"/>
          <w:szCs w:val="23"/>
        </w:rPr>
        <w:t>事業に従事する以下の従業員</w:t>
      </w:r>
      <w:r w:rsidR="00CE5A68" w:rsidRPr="00150CEF">
        <w:rPr>
          <w:rFonts w:ascii="UD デジタル 教科書体 NK-R" w:eastAsia="UD デジタル 教科書体 NK-R" w:hAnsi="ＭＳ 明朝" w:hint="eastAsia"/>
          <w:sz w:val="23"/>
          <w:szCs w:val="23"/>
        </w:rPr>
        <w:t>より</w:t>
      </w:r>
      <w:r w:rsidR="001D0A1C" w:rsidRPr="00150CEF">
        <w:rPr>
          <w:rFonts w:ascii="UD デジタル 教科書体 NK-R" w:eastAsia="UD デジタル 教科書体 NK-R" w:hAnsi="ＭＳ 明朝" w:hint="eastAsia"/>
          <w:sz w:val="23"/>
          <w:szCs w:val="23"/>
        </w:rPr>
        <w:t>個人情報の管理保護に関する「誓約書」を提出させ、受領していることを証明します。</w:t>
      </w:r>
    </w:p>
    <w:p w14:paraId="440B2F44" w14:textId="77777777" w:rsidR="001D0A1C" w:rsidRPr="00150CEF" w:rsidRDefault="001D0A1C" w:rsidP="00B9709C">
      <w:pPr>
        <w:rPr>
          <w:rFonts w:ascii="UD デジタル 教科書体 NK-R" w:eastAsia="UD デジタル 教科書体 NK-R" w:hAnsi="ＭＳ 明朝"/>
          <w:color w:val="FF0000"/>
          <w:sz w:val="23"/>
          <w:szCs w:val="23"/>
        </w:rPr>
      </w:pPr>
    </w:p>
    <w:p w14:paraId="7C211B71" w14:textId="77777777" w:rsidR="00446BCD" w:rsidRPr="00150CEF" w:rsidRDefault="00446BCD" w:rsidP="00446BCD">
      <w:pPr>
        <w:pStyle w:val="a5"/>
        <w:rPr>
          <w:rFonts w:ascii="UD デジタル 教科書体 NK-R" w:eastAsia="UD デジタル 教科書体 NK-R"/>
          <w:sz w:val="23"/>
          <w:szCs w:val="23"/>
        </w:rPr>
      </w:pPr>
      <w:r w:rsidRPr="00150CEF">
        <w:rPr>
          <w:rFonts w:ascii="UD デジタル 教科書体 NK-R" w:eastAsia="UD デジタル 教科書体 NK-R" w:hint="eastAsia"/>
          <w:sz w:val="23"/>
          <w:szCs w:val="23"/>
        </w:rPr>
        <w:t>記</w:t>
      </w:r>
    </w:p>
    <w:p w14:paraId="1D26B2CB" w14:textId="77777777" w:rsidR="00446BCD" w:rsidRPr="00150CEF" w:rsidRDefault="00446BCD" w:rsidP="00446BCD">
      <w:pPr>
        <w:rPr>
          <w:rFonts w:ascii="UD デジタル 教科書体 NK-R" w:eastAsia="UD デジタル 教科書体 NK-R"/>
          <w:sz w:val="23"/>
          <w:szCs w:val="23"/>
        </w:rPr>
      </w:pPr>
    </w:p>
    <w:tbl>
      <w:tblPr>
        <w:tblW w:w="0" w:type="auto"/>
        <w:tblInd w:w="15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08"/>
        <w:gridCol w:w="3412"/>
      </w:tblGrid>
      <w:tr w:rsidR="00446BCD" w:rsidRPr="00150CEF" w14:paraId="6C159FC6" w14:textId="77777777" w:rsidTr="00464E7E">
        <w:tc>
          <w:tcPr>
            <w:tcW w:w="3108" w:type="dxa"/>
            <w:shd w:val="clear" w:color="auto" w:fill="auto"/>
          </w:tcPr>
          <w:p w14:paraId="70A5C938" w14:textId="77777777" w:rsidR="00446BCD" w:rsidRPr="00150CEF" w:rsidRDefault="00446BCD" w:rsidP="00150CEF">
            <w:pPr>
              <w:jc w:val="center"/>
              <w:rPr>
                <w:rFonts w:ascii="UD デジタル 教科書体 NK-R" w:eastAsia="UD デジタル 教科書体 NK-R"/>
                <w:sz w:val="23"/>
                <w:szCs w:val="23"/>
              </w:rPr>
            </w:pPr>
            <w:r w:rsidRPr="00150CEF">
              <w:rPr>
                <w:rFonts w:ascii="UD デジタル 教科書体 NK-R" w:eastAsia="UD デジタル 教科書体 NK-R" w:hint="eastAsia"/>
                <w:sz w:val="23"/>
                <w:szCs w:val="23"/>
              </w:rPr>
              <w:t>氏　　　名</w:t>
            </w:r>
          </w:p>
        </w:tc>
        <w:tc>
          <w:tcPr>
            <w:tcW w:w="3412" w:type="dxa"/>
            <w:shd w:val="clear" w:color="auto" w:fill="auto"/>
          </w:tcPr>
          <w:p w14:paraId="23256162" w14:textId="77777777" w:rsidR="00446BCD" w:rsidRPr="00150CEF" w:rsidRDefault="00446BCD" w:rsidP="00150CEF">
            <w:pPr>
              <w:jc w:val="center"/>
              <w:rPr>
                <w:rFonts w:ascii="UD デジタル 教科書体 NK-R" w:eastAsia="UD デジタル 教科書体 NK-R"/>
                <w:sz w:val="23"/>
                <w:szCs w:val="23"/>
              </w:rPr>
            </w:pPr>
            <w:r w:rsidRPr="00150CEF">
              <w:rPr>
                <w:rFonts w:ascii="UD デジタル 教科書体 NK-R" w:eastAsia="UD デジタル 教科書体 NK-R" w:hint="eastAsia"/>
                <w:sz w:val="23"/>
                <w:szCs w:val="23"/>
              </w:rPr>
              <w:t>業　務　開　始　日</w:t>
            </w:r>
          </w:p>
        </w:tc>
      </w:tr>
      <w:tr w:rsidR="00446BCD" w:rsidRPr="00150CEF" w14:paraId="2AF97AEC" w14:textId="77777777" w:rsidTr="00464E7E">
        <w:tc>
          <w:tcPr>
            <w:tcW w:w="3108" w:type="dxa"/>
            <w:shd w:val="clear" w:color="auto" w:fill="auto"/>
          </w:tcPr>
          <w:p w14:paraId="149F7175" w14:textId="77777777" w:rsidR="00446BCD" w:rsidRPr="00150CEF" w:rsidRDefault="00446BCD" w:rsidP="00446BCD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  <w:tc>
          <w:tcPr>
            <w:tcW w:w="3412" w:type="dxa"/>
            <w:shd w:val="clear" w:color="auto" w:fill="auto"/>
          </w:tcPr>
          <w:p w14:paraId="43D0592A" w14:textId="77777777" w:rsidR="00446BCD" w:rsidRPr="00150CEF" w:rsidRDefault="00446BCD" w:rsidP="00446BCD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</w:tr>
      <w:tr w:rsidR="00446BCD" w:rsidRPr="00150CEF" w14:paraId="07529853" w14:textId="77777777" w:rsidTr="00464E7E">
        <w:tc>
          <w:tcPr>
            <w:tcW w:w="3108" w:type="dxa"/>
            <w:shd w:val="clear" w:color="auto" w:fill="auto"/>
          </w:tcPr>
          <w:p w14:paraId="3FED8155" w14:textId="77777777" w:rsidR="00446BCD" w:rsidRPr="00150CEF" w:rsidRDefault="00446BCD" w:rsidP="00446BCD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  <w:tc>
          <w:tcPr>
            <w:tcW w:w="3412" w:type="dxa"/>
            <w:shd w:val="clear" w:color="auto" w:fill="auto"/>
          </w:tcPr>
          <w:p w14:paraId="15876C4E" w14:textId="77777777" w:rsidR="00446BCD" w:rsidRPr="00150CEF" w:rsidRDefault="00446BCD" w:rsidP="00446BCD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</w:tr>
      <w:tr w:rsidR="00446BCD" w:rsidRPr="00150CEF" w14:paraId="36458663" w14:textId="77777777" w:rsidTr="00464E7E">
        <w:tc>
          <w:tcPr>
            <w:tcW w:w="3108" w:type="dxa"/>
            <w:shd w:val="clear" w:color="auto" w:fill="auto"/>
          </w:tcPr>
          <w:p w14:paraId="06AA4D2C" w14:textId="77777777" w:rsidR="00446BCD" w:rsidRPr="00150CEF" w:rsidRDefault="00446BCD" w:rsidP="00446BCD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  <w:tc>
          <w:tcPr>
            <w:tcW w:w="3412" w:type="dxa"/>
            <w:shd w:val="clear" w:color="auto" w:fill="auto"/>
          </w:tcPr>
          <w:p w14:paraId="4E5F3A1F" w14:textId="77777777" w:rsidR="00446BCD" w:rsidRPr="00150CEF" w:rsidRDefault="00446BCD" w:rsidP="00446BCD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</w:tr>
      <w:tr w:rsidR="00446BCD" w:rsidRPr="00150CEF" w14:paraId="37B2941D" w14:textId="77777777" w:rsidTr="00464E7E">
        <w:tc>
          <w:tcPr>
            <w:tcW w:w="3108" w:type="dxa"/>
            <w:shd w:val="clear" w:color="auto" w:fill="auto"/>
          </w:tcPr>
          <w:p w14:paraId="2441569D" w14:textId="77777777" w:rsidR="00446BCD" w:rsidRPr="00150CEF" w:rsidRDefault="00446BCD" w:rsidP="00446BCD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  <w:tc>
          <w:tcPr>
            <w:tcW w:w="3412" w:type="dxa"/>
            <w:shd w:val="clear" w:color="auto" w:fill="auto"/>
          </w:tcPr>
          <w:p w14:paraId="79A485EB" w14:textId="77777777" w:rsidR="00446BCD" w:rsidRPr="00150CEF" w:rsidRDefault="00446BCD" w:rsidP="00446BCD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</w:tr>
      <w:tr w:rsidR="00446BCD" w:rsidRPr="00150CEF" w14:paraId="46B46796" w14:textId="77777777" w:rsidTr="00464E7E">
        <w:tc>
          <w:tcPr>
            <w:tcW w:w="3108" w:type="dxa"/>
            <w:shd w:val="clear" w:color="auto" w:fill="auto"/>
          </w:tcPr>
          <w:p w14:paraId="58E8ED3B" w14:textId="77777777" w:rsidR="00446BCD" w:rsidRPr="00150CEF" w:rsidRDefault="00446BCD" w:rsidP="00446BCD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  <w:tc>
          <w:tcPr>
            <w:tcW w:w="3412" w:type="dxa"/>
            <w:shd w:val="clear" w:color="auto" w:fill="auto"/>
          </w:tcPr>
          <w:p w14:paraId="7AE1E252" w14:textId="77777777" w:rsidR="00446BCD" w:rsidRPr="00150CEF" w:rsidRDefault="00446BCD" w:rsidP="00446BCD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</w:tr>
      <w:tr w:rsidR="00446BCD" w:rsidRPr="00150CEF" w14:paraId="04C11330" w14:textId="77777777" w:rsidTr="00464E7E">
        <w:tc>
          <w:tcPr>
            <w:tcW w:w="3108" w:type="dxa"/>
            <w:shd w:val="clear" w:color="auto" w:fill="auto"/>
          </w:tcPr>
          <w:p w14:paraId="11F6D2D1" w14:textId="77777777" w:rsidR="00446BCD" w:rsidRPr="00150CEF" w:rsidRDefault="00446BCD" w:rsidP="00446BCD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  <w:tc>
          <w:tcPr>
            <w:tcW w:w="3412" w:type="dxa"/>
            <w:shd w:val="clear" w:color="auto" w:fill="auto"/>
          </w:tcPr>
          <w:p w14:paraId="45024FED" w14:textId="77777777" w:rsidR="00446BCD" w:rsidRPr="00150CEF" w:rsidRDefault="00446BCD" w:rsidP="00446BCD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</w:tr>
      <w:tr w:rsidR="00446BCD" w:rsidRPr="00150CEF" w14:paraId="5BEF7672" w14:textId="77777777" w:rsidTr="00464E7E">
        <w:tc>
          <w:tcPr>
            <w:tcW w:w="3108" w:type="dxa"/>
            <w:shd w:val="clear" w:color="auto" w:fill="auto"/>
          </w:tcPr>
          <w:p w14:paraId="7E09D4FA" w14:textId="77777777" w:rsidR="00446BCD" w:rsidRPr="00150CEF" w:rsidRDefault="00446BCD" w:rsidP="00446BCD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  <w:tc>
          <w:tcPr>
            <w:tcW w:w="3412" w:type="dxa"/>
            <w:shd w:val="clear" w:color="auto" w:fill="auto"/>
          </w:tcPr>
          <w:p w14:paraId="5A3C7208" w14:textId="77777777" w:rsidR="00446BCD" w:rsidRPr="00150CEF" w:rsidRDefault="00446BCD" w:rsidP="00446BCD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</w:tr>
      <w:tr w:rsidR="00446BCD" w:rsidRPr="00150CEF" w14:paraId="7CDB8484" w14:textId="77777777" w:rsidTr="00464E7E">
        <w:tc>
          <w:tcPr>
            <w:tcW w:w="3108" w:type="dxa"/>
            <w:shd w:val="clear" w:color="auto" w:fill="auto"/>
          </w:tcPr>
          <w:p w14:paraId="0C9FCF94" w14:textId="77777777" w:rsidR="00446BCD" w:rsidRPr="00150CEF" w:rsidRDefault="00446BCD" w:rsidP="00446BCD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  <w:tc>
          <w:tcPr>
            <w:tcW w:w="3412" w:type="dxa"/>
            <w:shd w:val="clear" w:color="auto" w:fill="auto"/>
          </w:tcPr>
          <w:p w14:paraId="69EB2446" w14:textId="77777777" w:rsidR="00446BCD" w:rsidRPr="00150CEF" w:rsidRDefault="00446BCD" w:rsidP="00446BCD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</w:tr>
      <w:tr w:rsidR="00446BCD" w:rsidRPr="00150CEF" w14:paraId="2F9BB027" w14:textId="77777777" w:rsidTr="00464E7E">
        <w:tc>
          <w:tcPr>
            <w:tcW w:w="3108" w:type="dxa"/>
            <w:shd w:val="clear" w:color="auto" w:fill="auto"/>
          </w:tcPr>
          <w:p w14:paraId="0C77BC29" w14:textId="77777777" w:rsidR="00446BCD" w:rsidRPr="00150CEF" w:rsidRDefault="00446BCD" w:rsidP="00446BCD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  <w:tc>
          <w:tcPr>
            <w:tcW w:w="3412" w:type="dxa"/>
            <w:shd w:val="clear" w:color="auto" w:fill="auto"/>
          </w:tcPr>
          <w:p w14:paraId="687A1C47" w14:textId="77777777" w:rsidR="00446BCD" w:rsidRPr="00150CEF" w:rsidRDefault="00446BCD" w:rsidP="00446BCD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</w:tr>
      <w:tr w:rsidR="00446BCD" w:rsidRPr="00150CEF" w14:paraId="68335D68" w14:textId="77777777" w:rsidTr="00464E7E">
        <w:tc>
          <w:tcPr>
            <w:tcW w:w="3108" w:type="dxa"/>
            <w:shd w:val="clear" w:color="auto" w:fill="auto"/>
          </w:tcPr>
          <w:p w14:paraId="02C19247" w14:textId="77777777" w:rsidR="00446BCD" w:rsidRPr="00150CEF" w:rsidRDefault="00446BCD" w:rsidP="00446BCD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  <w:tc>
          <w:tcPr>
            <w:tcW w:w="3412" w:type="dxa"/>
            <w:shd w:val="clear" w:color="auto" w:fill="auto"/>
          </w:tcPr>
          <w:p w14:paraId="5715538E" w14:textId="77777777" w:rsidR="00446BCD" w:rsidRPr="00150CEF" w:rsidRDefault="00446BCD" w:rsidP="00446BCD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</w:tr>
      <w:tr w:rsidR="00446BCD" w:rsidRPr="00150CEF" w14:paraId="178282F1" w14:textId="77777777" w:rsidTr="00464E7E">
        <w:tc>
          <w:tcPr>
            <w:tcW w:w="3108" w:type="dxa"/>
            <w:shd w:val="clear" w:color="auto" w:fill="auto"/>
          </w:tcPr>
          <w:p w14:paraId="15934210" w14:textId="77777777" w:rsidR="00446BCD" w:rsidRPr="00150CEF" w:rsidRDefault="00446BCD" w:rsidP="00446BCD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  <w:tc>
          <w:tcPr>
            <w:tcW w:w="3412" w:type="dxa"/>
            <w:shd w:val="clear" w:color="auto" w:fill="auto"/>
          </w:tcPr>
          <w:p w14:paraId="4D5A2D23" w14:textId="77777777" w:rsidR="00446BCD" w:rsidRPr="00150CEF" w:rsidRDefault="00446BCD" w:rsidP="00446BCD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</w:tr>
      <w:tr w:rsidR="00446BCD" w:rsidRPr="00150CEF" w14:paraId="71A3126A" w14:textId="77777777" w:rsidTr="00464E7E">
        <w:tc>
          <w:tcPr>
            <w:tcW w:w="3108" w:type="dxa"/>
            <w:shd w:val="clear" w:color="auto" w:fill="auto"/>
          </w:tcPr>
          <w:p w14:paraId="04E60842" w14:textId="77777777" w:rsidR="00446BCD" w:rsidRPr="00150CEF" w:rsidRDefault="00446BCD" w:rsidP="00446BCD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  <w:tc>
          <w:tcPr>
            <w:tcW w:w="3412" w:type="dxa"/>
            <w:shd w:val="clear" w:color="auto" w:fill="auto"/>
          </w:tcPr>
          <w:p w14:paraId="07D78201" w14:textId="77777777" w:rsidR="00446BCD" w:rsidRPr="00150CEF" w:rsidRDefault="00446BCD" w:rsidP="00446BCD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</w:tr>
      <w:tr w:rsidR="00446BCD" w:rsidRPr="00150CEF" w14:paraId="256A82D2" w14:textId="77777777" w:rsidTr="00464E7E">
        <w:tc>
          <w:tcPr>
            <w:tcW w:w="3108" w:type="dxa"/>
            <w:shd w:val="clear" w:color="auto" w:fill="auto"/>
          </w:tcPr>
          <w:p w14:paraId="1806533D" w14:textId="77777777" w:rsidR="00446BCD" w:rsidRPr="00150CEF" w:rsidRDefault="00446BCD" w:rsidP="00446BCD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  <w:tc>
          <w:tcPr>
            <w:tcW w:w="3412" w:type="dxa"/>
            <w:shd w:val="clear" w:color="auto" w:fill="auto"/>
          </w:tcPr>
          <w:p w14:paraId="45B3FFD6" w14:textId="77777777" w:rsidR="00446BCD" w:rsidRPr="00150CEF" w:rsidRDefault="00446BCD" w:rsidP="00446BCD">
            <w:pPr>
              <w:rPr>
                <w:rFonts w:ascii="UD デジタル 教科書体 NK-R" w:eastAsia="UD デジタル 教科書体 NK-R"/>
                <w:sz w:val="23"/>
                <w:szCs w:val="23"/>
              </w:rPr>
            </w:pPr>
          </w:p>
        </w:tc>
      </w:tr>
    </w:tbl>
    <w:p w14:paraId="0229701C" w14:textId="77777777" w:rsidR="001D0A1C" w:rsidRPr="00150CEF" w:rsidRDefault="009F2953" w:rsidP="009F2953">
      <w:pPr>
        <w:jc w:val="right"/>
        <w:rPr>
          <w:rFonts w:ascii="UD デジタル 教科書体 NK-R" w:eastAsia="UD デジタル 教科書体 NK-R" w:hAnsi="ＭＳ 明朝"/>
          <w:color w:val="000000"/>
          <w:sz w:val="23"/>
          <w:szCs w:val="23"/>
        </w:rPr>
      </w:pPr>
      <w:r w:rsidRPr="00150CEF">
        <w:rPr>
          <w:rFonts w:ascii="UD デジタル 教科書体 NK-R" w:eastAsia="UD デジタル 教科書体 NK-R" w:hAnsi="ＭＳ 明朝" w:hint="eastAsia"/>
          <w:color w:val="000000"/>
          <w:sz w:val="23"/>
          <w:szCs w:val="23"/>
        </w:rPr>
        <w:t>以上</w:t>
      </w:r>
    </w:p>
    <w:sectPr w:rsidR="001D0A1C" w:rsidRPr="00150CEF">
      <w:headerReference w:type="default" r:id="rId7"/>
      <w:footerReference w:type="default" r:id="rId8"/>
      <w:pgSz w:w="11906" w:h="16838" w:code="9"/>
      <w:pgMar w:top="1134" w:right="1418" w:bottom="1134" w:left="1418" w:header="284" w:footer="28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6A47CA" w14:textId="77777777" w:rsidR="00F2054C" w:rsidRDefault="00F2054C">
      <w:r>
        <w:separator/>
      </w:r>
    </w:p>
  </w:endnote>
  <w:endnote w:type="continuationSeparator" w:id="0">
    <w:p w14:paraId="2B01C74F" w14:textId="77777777" w:rsidR="00F2054C" w:rsidRDefault="00F205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FF114" w14:textId="386D1F69" w:rsidR="00752089" w:rsidRPr="00150CEF" w:rsidRDefault="00752089">
    <w:pPr>
      <w:pStyle w:val="a8"/>
      <w:rPr>
        <w:rFonts w:ascii="UD デジタル 教科書体 NP-R" w:eastAsia="UD デジタル 教科書体 NP-R" w:hint="eastAsia"/>
        <w:color w:val="000000"/>
      </w:rPr>
    </w:pPr>
  </w:p>
  <w:p w14:paraId="58205146" w14:textId="77777777" w:rsidR="00752089" w:rsidRDefault="00752089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E9008" w14:textId="77777777" w:rsidR="00F2054C" w:rsidRDefault="00F2054C">
      <w:r>
        <w:separator/>
      </w:r>
    </w:p>
  </w:footnote>
  <w:footnote w:type="continuationSeparator" w:id="0">
    <w:p w14:paraId="102CAB68" w14:textId="77777777" w:rsidR="00F2054C" w:rsidRDefault="00F205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F8D41A" w14:textId="33176841" w:rsidR="00EB3A05" w:rsidRDefault="00EB3A05">
    <w:pPr>
      <w:pStyle w:val="a7"/>
    </w:pPr>
  </w:p>
  <w:p w14:paraId="3FAAC701" w14:textId="48A86764" w:rsidR="00EB3A05" w:rsidRPr="00EB3A05" w:rsidRDefault="00EB3A05" w:rsidP="00EB3A05">
    <w:pPr>
      <w:pStyle w:val="a7"/>
      <w:jc w:val="right"/>
      <w:rPr>
        <w:rFonts w:ascii="UD デジタル 教科書体 NK-R" w:eastAsia="UD デジタル 教科書体 NK-R"/>
        <w:sz w:val="28"/>
        <w:szCs w:val="36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C1E5D"/>
    <w:multiLevelType w:val="hybridMultilevel"/>
    <w:tmpl w:val="13AC04FE"/>
    <w:lvl w:ilvl="0" w:tplc="446AE592">
      <w:start w:val="2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5528FDE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" w15:restartNumberingAfterBreak="0">
    <w:nsid w:val="17250A7F"/>
    <w:multiLevelType w:val="hybridMultilevel"/>
    <w:tmpl w:val="30B4EC20"/>
    <w:lvl w:ilvl="0" w:tplc="3AFA02C8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1745643B"/>
    <w:multiLevelType w:val="hybridMultilevel"/>
    <w:tmpl w:val="4784FD62"/>
    <w:lvl w:ilvl="0" w:tplc="80B65022">
      <w:start w:val="2"/>
      <w:numFmt w:val="decimal"/>
      <w:lvlText w:val="(%1)"/>
      <w:lvlJc w:val="left"/>
      <w:pPr>
        <w:tabs>
          <w:tab w:val="num" w:pos="780"/>
        </w:tabs>
        <w:ind w:left="780" w:hanging="555"/>
      </w:pPr>
      <w:rPr>
        <w:rFonts w:hint="eastAsia"/>
      </w:rPr>
    </w:lvl>
    <w:lvl w:ilvl="1" w:tplc="27B0D5B4">
      <w:start w:val="1"/>
      <w:numFmt w:val="decimalFullWidth"/>
      <w:lvlText w:val="%2．"/>
      <w:lvlJc w:val="left"/>
      <w:pPr>
        <w:tabs>
          <w:tab w:val="num" w:pos="1065"/>
        </w:tabs>
        <w:ind w:left="1065" w:hanging="420"/>
      </w:pPr>
      <w:rPr>
        <w:rFonts w:ascii="ＭＳ 明朝" w:eastAsia="ＭＳ 明朝" w:hAnsi="ＭＳ 明朝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" w15:restartNumberingAfterBreak="0">
    <w:nsid w:val="1BCB6517"/>
    <w:multiLevelType w:val="hybridMultilevel"/>
    <w:tmpl w:val="BE9E3A24"/>
    <w:lvl w:ilvl="0" w:tplc="333E35BC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4" w15:restartNumberingAfterBreak="0">
    <w:nsid w:val="1C745540"/>
    <w:multiLevelType w:val="hybridMultilevel"/>
    <w:tmpl w:val="ABEAB65E"/>
    <w:lvl w:ilvl="0" w:tplc="2902ADF8">
      <w:start w:val="1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1FAE0365"/>
    <w:multiLevelType w:val="hybridMultilevel"/>
    <w:tmpl w:val="00BA4620"/>
    <w:lvl w:ilvl="0" w:tplc="411411C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24CA19C8"/>
    <w:multiLevelType w:val="hybridMultilevel"/>
    <w:tmpl w:val="144AB0FE"/>
    <w:lvl w:ilvl="0" w:tplc="CA302F62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7" w15:restartNumberingAfterBreak="0">
    <w:nsid w:val="2667021D"/>
    <w:multiLevelType w:val="hybridMultilevel"/>
    <w:tmpl w:val="0764F424"/>
    <w:lvl w:ilvl="0" w:tplc="90CC4A62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8" w15:restartNumberingAfterBreak="0">
    <w:nsid w:val="2E443324"/>
    <w:multiLevelType w:val="hybridMultilevel"/>
    <w:tmpl w:val="883E3E02"/>
    <w:lvl w:ilvl="0" w:tplc="DA048CAE">
      <w:start w:val="2"/>
      <w:numFmt w:val="decimalEnclosedCircle"/>
      <w:lvlText w:val="%1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2ED96EAB"/>
    <w:multiLevelType w:val="hybridMultilevel"/>
    <w:tmpl w:val="76F8A194"/>
    <w:lvl w:ilvl="0" w:tplc="048CED0C">
      <w:start w:val="4"/>
      <w:numFmt w:val="decimal"/>
      <w:lvlText w:val="(%1)"/>
      <w:lvlJc w:val="left"/>
      <w:pPr>
        <w:tabs>
          <w:tab w:val="num" w:pos="810"/>
        </w:tabs>
        <w:ind w:left="81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310A7DD3"/>
    <w:multiLevelType w:val="hybridMultilevel"/>
    <w:tmpl w:val="D2E40906"/>
    <w:lvl w:ilvl="0" w:tplc="91448438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1" w15:restartNumberingAfterBreak="0">
    <w:nsid w:val="376678D9"/>
    <w:multiLevelType w:val="hybridMultilevel"/>
    <w:tmpl w:val="E3DC1D6C"/>
    <w:lvl w:ilvl="0" w:tplc="DE60C4D6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2" w15:restartNumberingAfterBreak="0">
    <w:nsid w:val="41F0430B"/>
    <w:multiLevelType w:val="hybridMultilevel"/>
    <w:tmpl w:val="E4481EAA"/>
    <w:lvl w:ilvl="0" w:tplc="E0F6EF74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3" w15:restartNumberingAfterBreak="0">
    <w:nsid w:val="48373009"/>
    <w:multiLevelType w:val="hybridMultilevel"/>
    <w:tmpl w:val="ED4C177E"/>
    <w:lvl w:ilvl="0" w:tplc="19C8877A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4" w15:restartNumberingAfterBreak="0">
    <w:nsid w:val="48900748"/>
    <w:multiLevelType w:val="hybridMultilevel"/>
    <w:tmpl w:val="7BA60D7A"/>
    <w:lvl w:ilvl="0" w:tplc="95CACB36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5" w15:restartNumberingAfterBreak="0">
    <w:nsid w:val="4A9F0261"/>
    <w:multiLevelType w:val="hybridMultilevel"/>
    <w:tmpl w:val="A86833A6"/>
    <w:lvl w:ilvl="0" w:tplc="92508778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6" w15:restartNumberingAfterBreak="0">
    <w:nsid w:val="4DD0762C"/>
    <w:multiLevelType w:val="hybridMultilevel"/>
    <w:tmpl w:val="22F475E4"/>
    <w:lvl w:ilvl="0" w:tplc="7312D864">
      <w:start w:val="3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7" w15:restartNumberingAfterBreak="0">
    <w:nsid w:val="50341899"/>
    <w:multiLevelType w:val="hybridMultilevel"/>
    <w:tmpl w:val="DE9CAA1A"/>
    <w:lvl w:ilvl="0" w:tplc="84202884">
      <w:start w:val="1"/>
      <w:numFmt w:val="decimalEnclosedCircle"/>
      <w:lvlText w:val="%1"/>
      <w:lvlJc w:val="left"/>
      <w:pPr>
        <w:tabs>
          <w:tab w:val="num" w:pos="839"/>
        </w:tabs>
        <w:ind w:left="83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19"/>
        </w:tabs>
        <w:ind w:left="131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39"/>
        </w:tabs>
        <w:ind w:left="173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59"/>
        </w:tabs>
        <w:ind w:left="215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79"/>
        </w:tabs>
        <w:ind w:left="257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99"/>
        </w:tabs>
        <w:ind w:left="299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19"/>
        </w:tabs>
        <w:ind w:left="341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39"/>
        </w:tabs>
        <w:ind w:left="383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59"/>
        </w:tabs>
        <w:ind w:left="4259" w:hanging="420"/>
      </w:pPr>
    </w:lvl>
  </w:abstractNum>
  <w:abstractNum w:abstractNumId="18" w15:restartNumberingAfterBreak="0">
    <w:nsid w:val="53497129"/>
    <w:multiLevelType w:val="hybridMultilevel"/>
    <w:tmpl w:val="4782BFF8"/>
    <w:lvl w:ilvl="0" w:tplc="B1689900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424AA3E8"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Times New Roman" w:eastAsia="ＭＳ 明朝" w:hAnsi="Times New Roman" w:cs="Times New Roman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55CF20CD"/>
    <w:multiLevelType w:val="hybridMultilevel"/>
    <w:tmpl w:val="5974465A"/>
    <w:lvl w:ilvl="0" w:tplc="4B3A830E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0" w15:restartNumberingAfterBreak="0">
    <w:nsid w:val="57535435"/>
    <w:multiLevelType w:val="hybridMultilevel"/>
    <w:tmpl w:val="1D32911A"/>
    <w:lvl w:ilvl="0" w:tplc="FD1A6ACE">
      <w:start w:val="1"/>
      <w:numFmt w:val="decimal"/>
      <w:lvlText w:val="(%1)"/>
      <w:lvlJc w:val="left"/>
      <w:pPr>
        <w:tabs>
          <w:tab w:val="num" w:pos="765"/>
        </w:tabs>
        <w:ind w:left="765" w:hanging="525"/>
      </w:pPr>
      <w:rPr>
        <w:rFonts w:hint="eastAsia"/>
      </w:rPr>
    </w:lvl>
    <w:lvl w:ilvl="1" w:tplc="0AEAEFF0">
      <w:start w:val="1"/>
      <w:numFmt w:val="decimal"/>
      <w:lvlText w:val="（%2）"/>
      <w:lvlJc w:val="left"/>
      <w:pPr>
        <w:tabs>
          <w:tab w:val="num" w:pos="1515"/>
        </w:tabs>
        <w:ind w:left="1515" w:hanging="855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1" w15:restartNumberingAfterBreak="0">
    <w:nsid w:val="64443F5D"/>
    <w:multiLevelType w:val="hybridMultilevel"/>
    <w:tmpl w:val="7A1C1922"/>
    <w:lvl w:ilvl="0" w:tplc="AB2C6628">
      <w:start w:val="1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E5CAFAD2">
      <w:start w:val="1"/>
      <w:numFmt w:val="decimalEnclosedCircle"/>
      <w:lvlText w:val="%2"/>
      <w:lvlJc w:val="left"/>
      <w:pPr>
        <w:tabs>
          <w:tab w:val="num" w:pos="1020"/>
        </w:tabs>
        <w:ind w:left="1020" w:hanging="360"/>
      </w:pPr>
      <w:rPr>
        <w:rFonts w:hint="eastAsia"/>
      </w:rPr>
    </w:lvl>
    <w:lvl w:ilvl="2" w:tplc="AA14433C">
      <w:start w:val="2"/>
      <w:numFmt w:val="bullet"/>
      <w:lvlText w:val="＊"/>
      <w:lvlJc w:val="left"/>
      <w:pPr>
        <w:tabs>
          <w:tab w:val="num" w:pos="1440"/>
        </w:tabs>
        <w:ind w:left="144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2" w15:restartNumberingAfterBreak="0">
    <w:nsid w:val="671F6F38"/>
    <w:multiLevelType w:val="hybridMultilevel"/>
    <w:tmpl w:val="DAD22E6E"/>
    <w:lvl w:ilvl="0" w:tplc="5B543BFE">
      <w:start w:val="1"/>
      <w:numFmt w:val="decimal"/>
      <w:lvlText w:val="(%1)"/>
      <w:lvlJc w:val="left"/>
      <w:pPr>
        <w:tabs>
          <w:tab w:val="num" w:pos="600"/>
        </w:tabs>
        <w:ind w:left="60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3" w15:restartNumberingAfterBreak="0">
    <w:nsid w:val="6E4A561F"/>
    <w:multiLevelType w:val="hybridMultilevel"/>
    <w:tmpl w:val="D3724D7A"/>
    <w:lvl w:ilvl="0" w:tplc="FFD406B6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 w15:restartNumberingAfterBreak="0">
    <w:nsid w:val="6E771C60"/>
    <w:multiLevelType w:val="hybridMultilevel"/>
    <w:tmpl w:val="10749ACE"/>
    <w:lvl w:ilvl="0" w:tplc="E2B4C0B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72AF798F"/>
    <w:multiLevelType w:val="hybridMultilevel"/>
    <w:tmpl w:val="D9B201E2"/>
    <w:lvl w:ilvl="0" w:tplc="D5162D28">
      <w:start w:val="2"/>
      <w:numFmt w:val="decimal"/>
      <w:lvlText w:val="(%1)"/>
      <w:lvlJc w:val="left"/>
      <w:pPr>
        <w:tabs>
          <w:tab w:val="num" w:pos="840"/>
        </w:tabs>
        <w:ind w:left="84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9"/>
  </w:num>
  <w:num w:numId="5">
    <w:abstractNumId w:val="5"/>
  </w:num>
  <w:num w:numId="6">
    <w:abstractNumId w:val="20"/>
  </w:num>
  <w:num w:numId="7">
    <w:abstractNumId w:val="13"/>
  </w:num>
  <w:num w:numId="8">
    <w:abstractNumId w:val="12"/>
  </w:num>
  <w:num w:numId="9">
    <w:abstractNumId w:val="17"/>
  </w:num>
  <w:num w:numId="10">
    <w:abstractNumId w:val="8"/>
  </w:num>
  <w:num w:numId="11">
    <w:abstractNumId w:val="10"/>
  </w:num>
  <w:num w:numId="12">
    <w:abstractNumId w:val="11"/>
  </w:num>
  <w:num w:numId="13">
    <w:abstractNumId w:val="0"/>
  </w:num>
  <w:num w:numId="14">
    <w:abstractNumId w:val="16"/>
  </w:num>
  <w:num w:numId="15">
    <w:abstractNumId w:val="7"/>
  </w:num>
  <w:num w:numId="16">
    <w:abstractNumId w:val="14"/>
  </w:num>
  <w:num w:numId="17">
    <w:abstractNumId w:val="24"/>
  </w:num>
  <w:num w:numId="18">
    <w:abstractNumId w:val="21"/>
  </w:num>
  <w:num w:numId="19">
    <w:abstractNumId w:val="3"/>
  </w:num>
  <w:num w:numId="20">
    <w:abstractNumId w:val="22"/>
  </w:num>
  <w:num w:numId="21">
    <w:abstractNumId w:val="25"/>
  </w:num>
  <w:num w:numId="22">
    <w:abstractNumId w:val="15"/>
  </w:num>
  <w:num w:numId="23">
    <w:abstractNumId w:val="2"/>
  </w:num>
  <w:num w:numId="24">
    <w:abstractNumId w:val="23"/>
  </w:num>
  <w:num w:numId="25">
    <w:abstractNumId w:val="18"/>
  </w:num>
  <w:num w:numId="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gutterAtTop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73"/>
  <w:displayHorizontalDrawingGridEvery w:val="0"/>
  <w:displayVerticalDrawingGridEvery w:val="2"/>
  <w:characterSpacingControl w:val="compressPunctuation"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928"/>
    <w:rsid w:val="00005928"/>
    <w:rsid w:val="000648EF"/>
    <w:rsid w:val="00081CBC"/>
    <w:rsid w:val="000A1278"/>
    <w:rsid w:val="000B12B2"/>
    <w:rsid w:val="000B4510"/>
    <w:rsid w:val="000C130C"/>
    <w:rsid w:val="000C31E4"/>
    <w:rsid w:val="000D01DF"/>
    <w:rsid w:val="000F01F6"/>
    <w:rsid w:val="001203C4"/>
    <w:rsid w:val="00123BBB"/>
    <w:rsid w:val="00140A3D"/>
    <w:rsid w:val="00150CEF"/>
    <w:rsid w:val="001A4135"/>
    <w:rsid w:val="001C6E36"/>
    <w:rsid w:val="001D0A1C"/>
    <w:rsid w:val="002200CA"/>
    <w:rsid w:val="00231B7D"/>
    <w:rsid w:val="00235D20"/>
    <w:rsid w:val="002403C1"/>
    <w:rsid w:val="0028298D"/>
    <w:rsid w:val="002A20FE"/>
    <w:rsid w:val="002A4DEC"/>
    <w:rsid w:val="002B32CE"/>
    <w:rsid w:val="002B6D1E"/>
    <w:rsid w:val="002F093D"/>
    <w:rsid w:val="00330CFC"/>
    <w:rsid w:val="003449B4"/>
    <w:rsid w:val="003629C3"/>
    <w:rsid w:val="003D46AE"/>
    <w:rsid w:val="003E1595"/>
    <w:rsid w:val="003F7063"/>
    <w:rsid w:val="004043CF"/>
    <w:rsid w:val="0044341B"/>
    <w:rsid w:val="00446BCD"/>
    <w:rsid w:val="004474A4"/>
    <w:rsid w:val="00450D4E"/>
    <w:rsid w:val="00463DBD"/>
    <w:rsid w:val="00464E7E"/>
    <w:rsid w:val="004821FF"/>
    <w:rsid w:val="00490701"/>
    <w:rsid w:val="00491B23"/>
    <w:rsid w:val="004E438B"/>
    <w:rsid w:val="004F13D6"/>
    <w:rsid w:val="0050100D"/>
    <w:rsid w:val="005010B5"/>
    <w:rsid w:val="00554246"/>
    <w:rsid w:val="00585223"/>
    <w:rsid w:val="00595DA5"/>
    <w:rsid w:val="005C2712"/>
    <w:rsid w:val="00673FE6"/>
    <w:rsid w:val="00687056"/>
    <w:rsid w:val="00727110"/>
    <w:rsid w:val="0073612B"/>
    <w:rsid w:val="00752089"/>
    <w:rsid w:val="0078230E"/>
    <w:rsid w:val="007A6F1A"/>
    <w:rsid w:val="007B0D41"/>
    <w:rsid w:val="007B120E"/>
    <w:rsid w:val="007B398A"/>
    <w:rsid w:val="007B798F"/>
    <w:rsid w:val="007E213C"/>
    <w:rsid w:val="007F4DA3"/>
    <w:rsid w:val="007F7434"/>
    <w:rsid w:val="00800E3B"/>
    <w:rsid w:val="00815AEB"/>
    <w:rsid w:val="00822CF2"/>
    <w:rsid w:val="008274C9"/>
    <w:rsid w:val="0083098B"/>
    <w:rsid w:val="00844A71"/>
    <w:rsid w:val="00844CBC"/>
    <w:rsid w:val="0087596A"/>
    <w:rsid w:val="008D0A6B"/>
    <w:rsid w:val="008F69E2"/>
    <w:rsid w:val="00900CB6"/>
    <w:rsid w:val="00921612"/>
    <w:rsid w:val="009466E9"/>
    <w:rsid w:val="00972CD1"/>
    <w:rsid w:val="00975DD2"/>
    <w:rsid w:val="009C60A4"/>
    <w:rsid w:val="009F2953"/>
    <w:rsid w:val="00A06AD6"/>
    <w:rsid w:val="00A14105"/>
    <w:rsid w:val="00A34D91"/>
    <w:rsid w:val="00A84BAE"/>
    <w:rsid w:val="00A85605"/>
    <w:rsid w:val="00AC01DB"/>
    <w:rsid w:val="00AC2B7F"/>
    <w:rsid w:val="00AC7FD5"/>
    <w:rsid w:val="00AD6303"/>
    <w:rsid w:val="00AE2849"/>
    <w:rsid w:val="00B81356"/>
    <w:rsid w:val="00B9709C"/>
    <w:rsid w:val="00BB11A6"/>
    <w:rsid w:val="00C028C1"/>
    <w:rsid w:val="00C034CA"/>
    <w:rsid w:val="00C40C1D"/>
    <w:rsid w:val="00C4666A"/>
    <w:rsid w:val="00CA42D4"/>
    <w:rsid w:val="00CE5A68"/>
    <w:rsid w:val="00D773BC"/>
    <w:rsid w:val="00DA33D5"/>
    <w:rsid w:val="00DD4CAD"/>
    <w:rsid w:val="00DE0543"/>
    <w:rsid w:val="00E00C8B"/>
    <w:rsid w:val="00E13F8E"/>
    <w:rsid w:val="00E17128"/>
    <w:rsid w:val="00E266C5"/>
    <w:rsid w:val="00EB3A05"/>
    <w:rsid w:val="00F128D9"/>
    <w:rsid w:val="00F12C32"/>
    <w:rsid w:val="00F2054C"/>
    <w:rsid w:val="00FB68B2"/>
    <w:rsid w:val="00FD318E"/>
    <w:rsid w:val="00FE7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4:docId w14:val="42158708"/>
  <w15:chartTrackingRefBased/>
  <w15:docId w15:val="{BE4FAB46-986D-46CE-A7A5-B8C8826E8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71" w:left="809" w:hangingChars="100" w:hanging="240"/>
    </w:pPr>
    <w:rPr>
      <w:rFonts w:ascii="ＭＳ 明朝" w:hAnsi="ＭＳ 明朝"/>
      <w:sz w:val="24"/>
    </w:rPr>
  </w:style>
  <w:style w:type="paragraph" w:styleId="a4">
    <w:name w:val="Body Text"/>
    <w:basedOn w:val="a"/>
    <w:rPr>
      <w:sz w:val="24"/>
    </w:rPr>
  </w:style>
  <w:style w:type="paragraph" w:styleId="2">
    <w:name w:val="Body Text Indent 2"/>
    <w:basedOn w:val="a"/>
    <w:pPr>
      <w:ind w:leftChars="343" w:left="900" w:hangingChars="75" w:hanging="180"/>
    </w:pPr>
    <w:rPr>
      <w:sz w:val="24"/>
    </w:rPr>
  </w:style>
  <w:style w:type="paragraph" w:styleId="3">
    <w:name w:val="Body Text Indent 3"/>
    <w:basedOn w:val="a"/>
    <w:pPr>
      <w:ind w:left="742" w:hanging="334"/>
    </w:pPr>
    <w:rPr>
      <w:rFonts w:ascii="ＭＳ 明朝" w:hAnsi="ＭＳ 明朝"/>
      <w:sz w:val="24"/>
    </w:rPr>
  </w:style>
  <w:style w:type="paragraph" w:styleId="a5">
    <w:name w:val="Note Heading"/>
    <w:basedOn w:val="a"/>
    <w:next w:val="a"/>
    <w:pPr>
      <w:jc w:val="center"/>
    </w:pPr>
    <w:rPr>
      <w:sz w:val="24"/>
    </w:rPr>
  </w:style>
  <w:style w:type="paragraph" w:styleId="a6">
    <w:name w:val="Closing"/>
    <w:basedOn w:val="a"/>
    <w:pPr>
      <w:jc w:val="right"/>
    </w:pPr>
    <w:rPr>
      <w:sz w:val="24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styleId="aa">
    <w:name w:val="Hyperlink"/>
    <w:rPr>
      <w:color w:val="0000FF"/>
      <w:u w:val="single"/>
    </w:rPr>
  </w:style>
  <w:style w:type="paragraph" w:styleId="ab">
    <w:name w:val="Balloon Text"/>
    <w:basedOn w:val="a"/>
    <w:semiHidden/>
    <w:rsid w:val="003449B4"/>
    <w:rPr>
      <w:rFonts w:ascii="Arial" w:eastAsia="ＭＳ ゴシック" w:hAnsi="Arial"/>
      <w:sz w:val="18"/>
      <w:szCs w:val="18"/>
    </w:rPr>
  </w:style>
  <w:style w:type="table" w:styleId="ac">
    <w:name w:val="Table Grid"/>
    <w:basedOn w:val="a1"/>
    <w:rsid w:val="00446BC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9">
    <w:name w:val="フッター (文字)"/>
    <w:link w:val="a8"/>
    <w:uiPriority w:val="99"/>
    <w:rsid w:val="00752089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141</Words>
  <Characters>127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平成１８年度高槻市つどいの広場事業運営団体等募集要項</vt:lpstr>
      <vt:lpstr>平成１８年度高槻市つどいの広場事業運営団体等募集要項</vt:lpstr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平成１８年度高槻市つどいの広場事業運営団体等募集要項</dc:title>
  <dc:subject/>
  <dc:creator>奈良市役所</dc:creator>
  <cp:keywords/>
  <cp:lastModifiedBy>jn1499</cp:lastModifiedBy>
  <cp:revision>3</cp:revision>
  <cp:lastPrinted>2019-05-17T10:24:00Z</cp:lastPrinted>
  <dcterms:created xsi:type="dcterms:W3CDTF">2025-01-10T07:23:00Z</dcterms:created>
  <dcterms:modified xsi:type="dcterms:W3CDTF">2025-01-10T07:33:00Z</dcterms:modified>
</cp:coreProperties>
</file>