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19F00" w14:textId="77777777" w:rsidR="00E639E0" w:rsidRDefault="00B61111">
      <w:pPr>
        <w:jc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奈良市特殊詐欺等防止対策機器購入費補助金請求書</w:t>
      </w:r>
      <w:r>
        <w:rPr>
          <w:rFonts w:hint="eastAsia"/>
          <w:snapToGrid w:val="0"/>
          <w:vanish/>
        </w:rPr>
        <w:t>補助金等交付請求書</w:t>
      </w:r>
    </w:p>
    <w:p w14:paraId="604D7C65" w14:textId="2A6431EF" w:rsidR="00E639E0" w:rsidRDefault="00F70B11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令和　　　</w:t>
      </w:r>
      <w:r w:rsidR="00B61111">
        <w:rPr>
          <w:rFonts w:hint="eastAsia"/>
          <w:snapToGrid w:val="0"/>
        </w:rPr>
        <w:t xml:space="preserve">年　　月　　日　　</w:t>
      </w:r>
    </w:p>
    <w:p w14:paraId="17AA0DC7" w14:textId="77777777" w:rsidR="00E639E0" w:rsidRDefault="00B61111">
      <w:pPr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奈良市長　</w:t>
      </w:r>
    </w:p>
    <w:p w14:paraId="71DF5206" w14:textId="77777777" w:rsidR="00E639E0" w:rsidRDefault="00B61111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補助事業者等　　　　　　　　　　　　　</w:t>
      </w:r>
    </w:p>
    <w:p w14:paraId="1F5A9C01" w14:textId="3BA48245" w:rsidR="00E639E0" w:rsidRDefault="00B61111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住所又は所在地　</w:t>
      </w:r>
      <w:r w:rsidR="007369DF">
        <w:rPr>
          <w:rFonts w:hint="eastAsia"/>
          <w:snapToGrid w:val="0"/>
        </w:rPr>
        <w:t xml:space="preserve">奈良市　　　　　　　</w:t>
      </w:r>
    </w:p>
    <w:p w14:paraId="31266450" w14:textId="77777777" w:rsidR="007369DF" w:rsidRDefault="007369DF" w:rsidP="00CD5C82">
      <w:pPr>
        <w:spacing w:line="120" w:lineRule="exact"/>
        <w:jc w:val="right"/>
        <w:rPr>
          <w:rFonts w:ascii="?l?r ??fc" w:cs="Times New Roman"/>
          <w:snapToGrid w:val="0"/>
        </w:rPr>
      </w:pPr>
    </w:p>
    <w:p w14:paraId="721F9486" w14:textId="77777777" w:rsidR="00E639E0" w:rsidRDefault="00B61111">
      <w:pPr>
        <w:spacing w:before="60" w:line="24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氏名又は団体名　　　　　　　　　　　</w:t>
      </w:r>
    </w:p>
    <w:p w14:paraId="4091C16E" w14:textId="77777777" w:rsidR="00E639E0" w:rsidRDefault="00B61111">
      <w:pPr>
        <w:spacing w:line="24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及び代表者氏名　　　　　　　　</w:t>
      </w:r>
      <w:r w:rsidR="00F645C2">
        <w:rPr>
          <w:rFonts w:hint="eastAsia"/>
          <w:snapToGrid w:val="0"/>
        </w:rPr>
        <w:t xml:space="preserve">　　　</w:t>
      </w:r>
    </w:p>
    <w:p w14:paraId="32B67067" w14:textId="77777777" w:rsidR="00E639E0" w:rsidRDefault="00B61111">
      <w:pPr>
        <w:spacing w:before="120" w:after="200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奈良市補助金等交付規則第</w:t>
      </w:r>
      <w:r>
        <w:rPr>
          <w:snapToGrid w:val="0"/>
        </w:rPr>
        <w:t>17</w:t>
      </w:r>
      <w:r>
        <w:rPr>
          <w:rFonts w:hint="eastAsia"/>
          <w:snapToGrid w:val="0"/>
        </w:rPr>
        <w:t>条第２項の規定により、次のとおり請求します。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50"/>
        <w:gridCol w:w="480"/>
        <w:gridCol w:w="840"/>
        <w:gridCol w:w="720"/>
        <w:gridCol w:w="1680"/>
        <w:gridCol w:w="2910"/>
      </w:tblGrid>
      <w:tr w:rsidR="00E639E0" w14:paraId="54206BC8" w14:textId="77777777">
        <w:trPr>
          <w:cantSplit/>
          <w:trHeight w:hRule="exact" w:val="660"/>
        </w:trPr>
        <w:tc>
          <w:tcPr>
            <w:tcW w:w="1350" w:type="dxa"/>
            <w:vAlign w:val="center"/>
          </w:tcPr>
          <w:p w14:paraId="1C02F849" w14:textId="77777777" w:rsidR="00E639E0" w:rsidRDefault="00B61111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指令年月日</w:t>
            </w:r>
          </w:p>
        </w:tc>
        <w:tc>
          <w:tcPr>
            <w:tcW w:w="2040" w:type="dxa"/>
            <w:gridSpan w:val="3"/>
            <w:vAlign w:val="center"/>
          </w:tcPr>
          <w:p w14:paraId="38FBCC55" w14:textId="6982F3D8" w:rsidR="00E639E0" w:rsidRDefault="00F70B11" w:rsidP="00F70B11">
            <w:pPr>
              <w:ind w:right="514"/>
              <w:jc w:val="right"/>
              <w:rPr>
                <w:rFonts w:ascii="?l?r ??fc" w:cs="Times New Roman"/>
                <w:snapToGrid w:val="0"/>
              </w:rPr>
            </w:pPr>
            <w:r w:rsidRPr="00F70B11">
              <w:rPr>
                <w:rFonts w:hint="eastAsia"/>
                <w:snapToGrid w:val="0"/>
                <w:spacing w:val="30"/>
                <w:kern w:val="0"/>
                <w:fitText w:val="1794" w:id="2016137472"/>
              </w:rPr>
              <w:t xml:space="preserve">令和 年 </w:t>
            </w:r>
            <w:r w:rsidR="00986823" w:rsidRPr="00F70B11">
              <w:rPr>
                <w:rFonts w:hint="eastAsia"/>
                <w:snapToGrid w:val="0"/>
                <w:spacing w:val="30"/>
                <w:kern w:val="0"/>
                <w:fitText w:val="1794" w:id="2016137472"/>
              </w:rPr>
              <w:t>月</w:t>
            </w:r>
            <w:r w:rsidRPr="00F70B11">
              <w:rPr>
                <w:rFonts w:hint="eastAsia"/>
                <w:snapToGrid w:val="0"/>
                <w:spacing w:val="30"/>
                <w:kern w:val="0"/>
                <w:fitText w:val="1794" w:id="2016137472"/>
              </w:rPr>
              <w:t xml:space="preserve"> </w:t>
            </w:r>
            <w:r w:rsidR="00B61111" w:rsidRPr="00F70B11">
              <w:rPr>
                <w:rFonts w:hint="eastAsia"/>
                <w:snapToGrid w:val="0"/>
                <w:spacing w:val="4"/>
                <w:kern w:val="0"/>
                <w:fitText w:val="1794" w:id="2016137472"/>
              </w:rPr>
              <w:t>日</w:t>
            </w:r>
          </w:p>
        </w:tc>
        <w:tc>
          <w:tcPr>
            <w:tcW w:w="1680" w:type="dxa"/>
            <w:vAlign w:val="center"/>
          </w:tcPr>
          <w:p w14:paraId="2EDA9B1E" w14:textId="77777777" w:rsidR="00E639E0" w:rsidRDefault="00B61111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指令番号</w:t>
            </w:r>
          </w:p>
        </w:tc>
        <w:tc>
          <w:tcPr>
            <w:tcW w:w="2910" w:type="dxa"/>
            <w:vAlign w:val="center"/>
          </w:tcPr>
          <w:p w14:paraId="137D9742" w14:textId="77777777" w:rsidR="00E639E0" w:rsidRDefault="00157FBA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奈良市指令監</w:t>
            </w:r>
            <w:r w:rsidR="0042457E">
              <w:rPr>
                <w:rFonts w:hint="eastAsia"/>
                <w:snapToGrid w:val="0"/>
              </w:rPr>
              <w:t xml:space="preserve">危　第　　</w:t>
            </w:r>
            <w:r w:rsidR="00B61111">
              <w:rPr>
                <w:rFonts w:hint="eastAsia"/>
                <w:snapToGrid w:val="0"/>
              </w:rPr>
              <w:t>号</w:t>
            </w:r>
          </w:p>
        </w:tc>
      </w:tr>
      <w:tr w:rsidR="00E639E0" w14:paraId="26BDD7E0" w14:textId="77777777">
        <w:trPr>
          <w:cantSplit/>
          <w:trHeight w:hRule="exact" w:val="660"/>
        </w:trPr>
        <w:tc>
          <w:tcPr>
            <w:tcW w:w="1350" w:type="dxa"/>
            <w:vAlign w:val="center"/>
          </w:tcPr>
          <w:p w14:paraId="7AD3C952" w14:textId="77777777" w:rsidR="00E639E0" w:rsidRDefault="00B61111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補助年度</w:t>
            </w:r>
          </w:p>
        </w:tc>
        <w:tc>
          <w:tcPr>
            <w:tcW w:w="2040" w:type="dxa"/>
            <w:gridSpan w:val="3"/>
            <w:vAlign w:val="center"/>
          </w:tcPr>
          <w:p w14:paraId="29DF3DAF" w14:textId="2F4C827F" w:rsidR="00E639E0" w:rsidRDefault="005B6561" w:rsidP="007369DF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</w:t>
            </w:r>
            <w:r w:rsidR="00BE238F">
              <w:rPr>
                <w:rFonts w:hint="eastAsia"/>
                <w:snapToGrid w:val="0"/>
              </w:rPr>
              <w:t>８</w:t>
            </w:r>
            <w:r>
              <w:rPr>
                <w:rFonts w:hint="eastAsia"/>
                <w:snapToGrid w:val="0"/>
              </w:rPr>
              <w:t xml:space="preserve">　</w:t>
            </w:r>
            <w:r w:rsidR="00B61111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80" w:type="dxa"/>
            <w:vAlign w:val="center"/>
          </w:tcPr>
          <w:p w14:paraId="744E35D1" w14:textId="77777777" w:rsidR="00E639E0" w:rsidRDefault="00B61111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補助金等の名称</w:t>
            </w:r>
          </w:p>
        </w:tc>
        <w:tc>
          <w:tcPr>
            <w:tcW w:w="2910" w:type="dxa"/>
            <w:vAlign w:val="center"/>
          </w:tcPr>
          <w:p w14:paraId="77738B8F" w14:textId="77777777" w:rsidR="00E639E0" w:rsidRDefault="00B61111">
            <w:pPr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奈良市特殊詐欺等防止対策機器購入費補助金</w:t>
            </w:r>
          </w:p>
        </w:tc>
      </w:tr>
      <w:tr w:rsidR="00E639E0" w14:paraId="09EBC5AC" w14:textId="77777777">
        <w:trPr>
          <w:cantSplit/>
          <w:trHeight w:hRule="exact" w:val="660"/>
        </w:trPr>
        <w:tc>
          <w:tcPr>
            <w:tcW w:w="2670" w:type="dxa"/>
            <w:gridSpan w:val="3"/>
            <w:vAlign w:val="center"/>
          </w:tcPr>
          <w:p w14:paraId="5C0F67A4" w14:textId="77777777" w:rsidR="00E639E0" w:rsidRDefault="00B61111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補助事業等の名称</w:t>
            </w:r>
          </w:p>
        </w:tc>
        <w:tc>
          <w:tcPr>
            <w:tcW w:w="5310" w:type="dxa"/>
            <w:gridSpan w:val="3"/>
            <w:vAlign w:val="center"/>
          </w:tcPr>
          <w:p w14:paraId="5607F26B" w14:textId="77777777" w:rsidR="00E639E0" w:rsidRDefault="00B61111">
            <w:pPr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奈良市特殊詐欺等防止対策機器購入費補助金</w:t>
            </w:r>
          </w:p>
        </w:tc>
      </w:tr>
      <w:tr w:rsidR="00E639E0" w14:paraId="4BB2F818" w14:textId="77777777">
        <w:trPr>
          <w:cantSplit/>
          <w:trHeight w:hRule="exact" w:val="660"/>
        </w:trPr>
        <w:tc>
          <w:tcPr>
            <w:tcW w:w="2670" w:type="dxa"/>
            <w:gridSpan w:val="3"/>
            <w:vAlign w:val="center"/>
          </w:tcPr>
          <w:p w14:paraId="350AFFF2" w14:textId="77777777" w:rsidR="00E639E0" w:rsidRDefault="00B61111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補助金等の交付決定金額</w:t>
            </w:r>
          </w:p>
        </w:tc>
        <w:tc>
          <w:tcPr>
            <w:tcW w:w="5310" w:type="dxa"/>
            <w:gridSpan w:val="3"/>
            <w:vAlign w:val="center"/>
          </w:tcPr>
          <w:p w14:paraId="0209C40E" w14:textId="77777777" w:rsidR="00E639E0" w:rsidRDefault="00B61111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E639E0" w14:paraId="6E8FCFCB" w14:textId="77777777">
        <w:trPr>
          <w:cantSplit/>
          <w:trHeight w:hRule="exact" w:val="660"/>
        </w:trPr>
        <w:tc>
          <w:tcPr>
            <w:tcW w:w="2670" w:type="dxa"/>
            <w:gridSpan w:val="3"/>
            <w:vAlign w:val="center"/>
          </w:tcPr>
          <w:p w14:paraId="2BE4949A" w14:textId="77777777" w:rsidR="00E639E0" w:rsidRDefault="00B61111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補助金等の交付確定金額</w:t>
            </w:r>
          </w:p>
        </w:tc>
        <w:tc>
          <w:tcPr>
            <w:tcW w:w="5310" w:type="dxa"/>
            <w:gridSpan w:val="3"/>
            <w:vAlign w:val="center"/>
          </w:tcPr>
          <w:p w14:paraId="7B25A74B" w14:textId="77777777" w:rsidR="00E639E0" w:rsidRDefault="00B61111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E639E0" w14:paraId="06DC3ECB" w14:textId="77777777">
        <w:trPr>
          <w:cantSplit/>
          <w:trHeight w:hRule="exact" w:val="1060"/>
        </w:trPr>
        <w:tc>
          <w:tcPr>
            <w:tcW w:w="2670" w:type="dxa"/>
            <w:gridSpan w:val="3"/>
            <w:vAlign w:val="center"/>
          </w:tcPr>
          <w:p w14:paraId="1E23A026" w14:textId="77777777" w:rsidR="00E639E0" w:rsidRDefault="00B61111">
            <w:pPr>
              <w:spacing w:line="36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補助金等の既交付金額及び交付年月日</w:t>
            </w:r>
          </w:p>
        </w:tc>
        <w:tc>
          <w:tcPr>
            <w:tcW w:w="5310" w:type="dxa"/>
            <w:gridSpan w:val="3"/>
            <w:vAlign w:val="center"/>
          </w:tcPr>
          <w:p w14:paraId="57C39FF4" w14:textId="77777777" w:rsidR="00E639E0" w:rsidRDefault="00E639E0">
            <w:pPr>
              <w:jc w:val="distribute"/>
              <w:rPr>
                <w:rFonts w:ascii="?l?r ??fc" w:cs="Times New Roman"/>
                <w:snapToGrid w:val="0"/>
              </w:rPr>
            </w:pPr>
          </w:p>
        </w:tc>
      </w:tr>
      <w:tr w:rsidR="00E639E0" w14:paraId="363F95D8" w14:textId="77777777">
        <w:trPr>
          <w:cantSplit/>
          <w:trHeight w:hRule="exact" w:val="660"/>
        </w:trPr>
        <w:tc>
          <w:tcPr>
            <w:tcW w:w="2670" w:type="dxa"/>
            <w:gridSpan w:val="3"/>
            <w:vAlign w:val="center"/>
          </w:tcPr>
          <w:p w14:paraId="4A619B7B" w14:textId="77777777" w:rsidR="00E639E0" w:rsidRDefault="00B61111">
            <w:pPr>
              <w:spacing w:line="36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交付請求金額</w:t>
            </w:r>
          </w:p>
        </w:tc>
        <w:tc>
          <w:tcPr>
            <w:tcW w:w="5310" w:type="dxa"/>
            <w:gridSpan w:val="3"/>
            <w:vAlign w:val="center"/>
          </w:tcPr>
          <w:p w14:paraId="1D969E32" w14:textId="77777777" w:rsidR="00E639E0" w:rsidRDefault="00B61111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E639E0" w14:paraId="70E7CCEF" w14:textId="77777777">
        <w:trPr>
          <w:cantSplit/>
          <w:trHeight w:hRule="exact" w:val="728"/>
        </w:trPr>
        <w:tc>
          <w:tcPr>
            <w:tcW w:w="2670" w:type="dxa"/>
            <w:gridSpan w:val="3"/>
            <w:vAlign w:val="center"/>
          </w:tcPr>
          <w:p w14:paraId="4064435B" w14:textId="77777777" w:rsidR="00E639E0" w:rsidRDefault="00B61111">
            <w:pPr>
              <w:spacing w:line="36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未交付金額</w:t>
            </w:r>
          </w:p>
        </w:tc>
        <w:tc>
          <w:tcPr>
            <w:tcW w:w="5310" w:type="dxa"/>
            <w:gridSpan w:val="3"/>
            <w:vAlign w:val="center"/>
          </w:tcPr>
          <w:p w14:paraId="6178C343" w14:textId="77777777" w:rsidR="00E639E0" w:rsidRDefault="00B61111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E639E0" w14:paraId="1182F36E" w14:textId="77777777">
        <w:trPr>
          <w:cantSplit/>
          <w:trHeight w:hRule="exact" w:val="1160"/>
        </w:trPr>
        <w:tc>
          <w:tcPr>
            <w:tcW w:w="1830" w:type="dxa"/>
            <w:gridSpan w:val="2"/>
            <w:vAlign w:val="center"/>
          </w:tcPr>
          <w:p w14:paraId="07ADE6BC" w14:textId="77777777" w:rsidR="00E639E0" w:rsidRDefault="00B61111">
            <w:pPr>
              <w:spacing w:line="36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添付書類</w:t>
            </w:r>
          </w:p>
        </w:tc>
        <w:tc>
          <w:tcPr>
            <w:tcW w:w="6150" w:type="dxa"/>
            <w:gridSpan w:val="4"/>
            <w:vAlign w:val="center"/>
          </w:tcPr>
          <w:p w14:paraId="35798227" w14:textId="77777777" w:rsidR="00E639E0" w:rsidRDefault="00E639E0">
            <w:pPr>
              <w:jc w:val="right"/>
              <w:rPr>
                <w:rFonts w:ascii="?l?r ??fc" w:cs="Times New Roman"/>
                <w:snapToGrid w:val="0"/>
              </w:rPr>
            </w:pPr>
          </w:p>
        </w:tc>
      </w:tr>
    </w:tbl>
    <w:p w14:paraId="67C16D98" w14:textId="77777777" w:rsidR="00B61111" w:rsidRDefault="00B61111">
      <w:pPr>
        <w:jc w:val="left"/>
        <w:rPr>
          <w:rFonts w:ascii="?l?r ??fc" w:cs="Times New Roman"/>
          <w:snapToGrid w:val="0"/>
        </w:rPr>
      </w:pPr>
    </w:p>
    <w:sectPr w:rsidR="00B61111">
      <w:headerReference w:type="default" r:id="rId6"/>
      <w:footerReference w:type="default" r:id="rId7"/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1005D" w14:textId="77777777" w:rsidR="00973B08" w:rsidRDefault="00973B0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F97C76E" w14:textId="77777777" w:rsidR="00973B08" w:rsidRDefault="00973B0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FA57E" w14:textId="77777777" w:rsidR="00E639E0" w:rsidRDefault="00E639E0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3FA41" w14:textId="77777777" w:rsidR="00973B08" w:rsidRDefault="00973B0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074C4D8" w14:textId="77777777" w:rsidR="00973B08" w:rsidRDefault="00973B0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9A58A" w14:textId="77777777" w:rsidR="00E639E0" w:rsidRDefault="00E639E0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425D9"/>
    <w:rsid w:val="001425D9"/>
    <w:rsid w:val="00157FBA"/>
    <w:rsid w:val="001D2728"/>
    <w:rsid w:val="0042457E"/>
    <w:rsid w:val="005B6561"/>
    <w:rsid w:val="007369DF"/>
    <w:rsid w:val="008E1F69"/>
    <w:rsid w:val="00926939"/>
    <w:rsid w:val="00973B08"/>
    <w:rsid w:val="00986823"/>
    <w:rsid w:val="00AE60A0"/>
    <w:rsid w:val="00B61111"/>
    <w:rsid w:val="00BE238F"/>
    <w:rsid w:val="00CD5C82"/>
    <w:rsid w:val="00CE5769"/>
    <w:rsid w:val="00D66D2C"/>
    <w:rsid w:val="00E639E0"/>
    <w:rsid w:val="00F645C2"/>
    <w:rsid w:val="00F7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A7E88A"/>
  <w14:defaultImageDpi w14:val="0"/>
  <w15:docId w15:val="{753BD817-DC50-4B08-803A-A6461F0F5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B65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B65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第６号様式</vt:lpstr>
    </vt:vector>
  </TitlesOfParts>
  <Company>制作技術部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第６号様式</dc:title>
  <dc:subject> </dc:subject>
  <dc:creator>第一法規株式会社</dc:creator>
  <cp:keywords> </cp:keywords>
  <dc:description> </dc:description>
  <cp:lastModifiedBy>西岡　毅起</cp:lastModifiedBy>
  <cp:revision>7</cp:revision>
  <cp:lastPrinted>2023-10-02T04:50:00Z</cp:lastPrinted>
  <dcterms:created xsi:type="dcterms:W3CDTF">2023-05-18T06:13:00Z</dcterms:created>
  <dcterms:modified xsi:type="dcterms:W3CDTF">2026-03-30T13:03:00Z</dcterms:modified>
</cp:coreProperties>
</file>